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C0AF2" w14:textId="77777777" w:rsidR="00BD61F3" w:rsidRDefault="00667E47">
      <w:pPr>
        <w:keepNext/>
        <w:jc w:val="center"/>
        <w:rPr>
          <w:rFonts w:ascii="ヒラギノ角ゴ ProN W6" w:eastAsia="ヒラギノ角ゴ ProN W6" w:hAnsi="ヒラギノ角ゴ ProN W6" w:cs="ヒラギノ角ゴ ProN W6"/>
          <w:b/>
          <w:bCs/>
          <w:color w:val="000000"/>
          <w:sz w:val="60"/>
          <w:szCs w:val="60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ヒラギノ角ゴ ProN W6" w:eastAsia="ヒラギノ角ゴ ProN W6" w:hAnsi="ヒラギノ角ゴ ProN W6" w:cs="ヒラギノ角ゴ ProN W6" w:hint="eastAsia"/>
          <w:b/>
          <w:bCs/>
          <w:color w:val="000000"/>
          <w:sz w:val="60"/>
          <w:szCs w:val="60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公式サイト製作ヒアリングシート</w:t>
      </w:r>
    </w:p>
    <w:p w14:paraId="42935A55" w14:textId="77777777" w:rsidR="005847E6" w:rsidRDefault="00667E47">
      <w:pPr>
        <w:rPr>
          <w:rFonts w:ascii="Arial Unicode MS" w:eastAsia="ヒラギノ角ゴ ProN W3" w:hAnsi="Arial Unicode MS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全ての公式サイト（</w:t>
      </w: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HP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）には、集客導線を意識したリードファネルが連動しています</w:t>
      </w:r>
      <w:r w:rsidR="005847E6"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。</w:t>
      </w:r>
    </w:p>
    <w:p w14:paraId="73ACB842" w14:textId="6C31839F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製作は</w:t>
      </w: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5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ページです。</w:t>
      </w:r>
    </w:p>
    <w:p w14:paraId="5165787C" w14:textId="77777777" w:rsidR="00BD61F3" w:rsidRDefault="00667E47">
      <w:pPr>
        <w:pStyle w:val="a4"/>
        <w:keepNext/>
        <w:pBdr>
          <w:top w:val="single" w:sz="4" w:space="0" w:color="515151"/>
        </w:pBdr>
        <w:spacing w:before="360" w:after="40"/>
        <w:outlineLvl w:val="0"/>
        <w:rPr>
          <w:rFonts w:hint="default"/>
          <w:spacing w:val="5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ヒラギノ角ゴ ProN W3" w:hAnsi="ヒラギノ角ゴ ProN W3" w:cs="ヒラギノ角ゴ ProN W3"/>
          <w:spacing w:val="5"/>
          <w:sz w:val="28"/>
          <w:szCs w:val="2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下記の質問事項にお答えください</w:t>
      </w:r>
    </w:p>
    <w:p w14:paraId="3CCC1EB7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b/>
          <w:bCs/>
          <w:color w:val="000000"/>
          <w:sz w:val="22"/>
          <w:szCs w:val="22"/>
          <w:u w:val="single"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b/>
          <w:bCs/>
          <w:color w:val="000000"/>
          <w:sz w:val="22"/>
          <w:szCs w:val="22"/>
          <w:u w:val="single"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どういった目的のサイトなのか？しっかりと決めていきましょう。</w:t>
      </w:r>
    </w:p>
    <w:p w14:paraId="7DC31B02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0F01556" w14:textId="77777777" w:rsidR="00BD61F3" w:rsidRDefault="00667E47">
      <w:pPr>
        <w:pStyle w:val="a5"/>
        <w:rPr>
          <w:rFonts w:hint="default"/>
        </w:rPr>
      </w:pPr>
      <w:r>
        <w:t>公式サイトを作る目的はなんですか？</w:t>
      </w:r>
    </w:p>
    <w:p w14:paraId="556F5696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B59AA3C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9E48F4C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05A25BC" w14:textId="77777777" w:rsidR="00BD61F3" w:rsidRDefault="00667E47">
      <w:pPr>
        <w:pStyle w:val="a5"/>
        <w:rPr>
          <w:rFonts w:hint="default"/>
        </w:rPr>
      </w:pPr>
      <w:r>
        <w:t>あなたの公式サイトは誰のためのサイトですか？</w:t>
      </w:r>
    </w:p>
    <w:p w14:paraId="5D666FF1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DE157CD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8F238DB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F7BD3D1" w14:textId="77777777" w:rsidR="00BD61F3" w:rsidRDefault="00667E47">
      <w:pPr>
        <w:pStyle w:val="a5"/>
        <w:rPr>
          <w:rFonts w:hint="default"/>
        </w:rPr>
      </w:pPr>
      <w:r>
        <w:t>どんな方に見て欲しいですか？お友達のことを話すようにできる限り具体的にお話ください。</w:t>
      </w:r>
    </w:p>
    <w:p w14:paraId="5C79E3D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B26DD63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D080BD6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8BAE7A9" w14:textId="77777777" w:rsidR="00BD61F3" w:rsidRDefault="00667E47">
      <w:pPr>
        <w:pStyle w:val="a5"/>
        <w:rPr>
          <w:rFonts w:hint="default"/>
        </w:rPr>
      </w:pPr>
      <w:r>
        <w:t>あなたの公式サイトはなぜその人に必要なのですか？最低でも５つはあげてください。</w:t>
      </w:r>
    </w:p>
    <w:p w14:paraId="25560CD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1379B20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D47009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7EEF607" w14:textId="77777777" w:rsidR="00BD61F3" w:rsidRDefault="00667E47">
      <w:pPr>
        <w:pStyle w:val="a5"/>
        <w:rPr>
          <w:rFonts w:hint="default"/>
        </w:rPr>
      </w:pPr>
      <w:r>
        <w:t>あなたはこの公式サイトでどんなサービスを提供しますか？</w:t>
      </w:r>
    </w:p>
    <w:p w14:paraId="15613B8B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E36048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958C8B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E192997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65D4B2B" w14:textId="77777777" w:rsidR="00BD61F3" w:rsidRDefault="00667E47">
      <w:pPr>
        <w:pStyle w:val="a5"/>
        <w:rPr>
          <w:rFonts w:hint="default"/>
        </w:rPr>
      </w:pPr>
      <w:r>
        <w:t>どうやって、最初にあなたのサービスを体験してもらいますか？どんな無料オファーにするのかを教えてください。</w:t>
      </w:r>
    </w:p>
    <w:p w14:paraId="141964C6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D3BC397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上記までを整理して、誰に、どんなサービスを提供して、その結果どう変化してもらうためのサイトなのか？を決めていきましょう。</w:t>
      </w:r>
    </w:p>
    <w:p w14:paraId="68CB5284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B2989E9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・誰に？</w:t>
      </w:r>
    </w:p>
    <w:p w14:paraId="639CA86D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BF65650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459E015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6F62EC5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・どんなサービスを提供して何をするのか？</w:t>
      </w:r>
    </w:p>
    <w:p w14:paraId="2D6CE454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5803D2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3B73525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67EB1D3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・その結果、どう変化してもらいますか？</w:t>
      </w:r>
    </w:p>
    <w:p w14:paraId="457895E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E1BF691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1CEFA3B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C62964F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D2D0541" w14:textId="77777777" w:rsidR="00BD61F3" w:rsidRDefault="00667E47">
      <w:pPr>
        <w:pStyle w:val="a5"/>
        <w:rPr>
          <w:rFonts w:hint="default"/>
        </w:rPr>
      </w:pPr>
      <w:r>
        <w:t>あなたの商品・サービスの詳細を教えてください。</w:t>
      </w:r>
    </w:p>
    <w:p w14:paraId="032F5D11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・商品名</w:t>
      </w:r>
    </w:p>
    <w:p w14:paraId="4B120F78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EE85494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・こんなあなたにおすすめです（５つを箇条書きで）</w:t>
      </w:r>
    </w:p>
    <w:p w14:paraId="02015E0D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981D99D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5861B0D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・利用するとどんないいことがありますか？（最低５つを箇条書き）</w:t>
      </w:r>
    </w:p>
    <w:p w14:paraId="14C8A958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115412C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7723BA1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・選ばれる理由を３つ教えてください</w:t>
      </w:r>
    </w:p>
    <w:p w14:paraId="54667910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A3F3207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56F20DD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・具体的に何をしますか？</w:t>
      </w:r>
    </w:p>
    <w:p w14:paraId="734CB4E5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0C4A3A2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2C67429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・お値段や期間は？</w:t>
      </w:r>
    </w:p>
    <w:p w14:paraId="426341D4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4E14272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0BF06DB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B76A15A" w14:textId="77777777" w:rsidR="00BD61F3" w:rsidRDefault="00667E47">
      <w:pPr>
        <w:pStyle w:val="a5"/>
        <w:rPr>
          <w:rFonts w:hint="default"/>
        </w:rPr>
      </w:pPr>
      <w:r>
        <w:t>サイトを構成するカラーはなんですか？メインとサブを含めて</w:t>
      </w:r>
      <w:r>
        <w:rPr>
          <w:rFonts w:ascii="ヒラギノ角ゴ ProN W6" w:eastAsia="Arial Unicode MS" w:hAnsi="ヒラギノ角ゴ ProN W6"/>
        </w:rPr>
        <w:t>4</w:t>
      </w:r>
      <w:r>
        <w:t>色お選びください。なるべく同じ系統のカラーから選択しましょう。</w:t>
      </w:r>
    </w:p>
    <w:p w14:paraId="5118D076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※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参照</w:t>
      </w: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eastAsia="ja-JP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世界の伝統色</w:t>
      </w:r>
    </w:p>
    <w:p w14:paraId="40023135" w14:textId="77777777" w:rsidR="00BD61F3" w:rsidRDefault="00EA7B8A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hyperlink r:id="rId6" w:history="1">
        <w:r w:rsidR="00667E47">
          <w:rPr>
            <w:rStyle w:val="Hyperlink0"/>
            <w:rFonts w:ascii="ヒラギノ角ゴ ProN W3" w:hAnsi="ヒラギノ角ゴ ProN W3" w:cs="Arial Unicode MS"/>
            <w:color w:val="000000"/>
            <w:sz w:val="22"/>
            <w:szCs w:val="22"/>
            <w:u w:color="000000"/>
            <w:lang w:val="ja-JP" w:eastAsia="ja-JP"/>
            <w14:textOutline w14:w="12700" w14:cap="flat" w14:cmpd="sng" w14:algn="ctr">
              <w14:noFill/>
              <w14:prstDash w14:val="solid"/>
              <w14:miter w14:lim="400000"/>
            </w14:textOutline>
          </w:rPr>
          <w:t>https://www.colordic.org/y</w:t>
        </w:r>
      </w:hyperlink>
    </w:p>
    <w:p w14:paraId="2F269F23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53787EA" w14:textId="6AFE23BA" w:rsidR="000E2284" w:rsidRDefault="00CC4908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ヒラギノ角ゴ ProN W3" w:eastAsia="ヒラギノ角ゴ ProN W3" w:hAnsi="ヒラギノ角ゴ ProN W3" w:cs="ヒラギノ角ゴ ProN W3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色の組み合わせ</w:t>
      </w:r>
      <w: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br/>
      </w:r>
      <w:hyperlink r:id="rId7" w:history="1">
        <w:r w:rsidRPr="00230A29">
          <w:rPr>
            <w:rStyle w:val="a3"/>
            <w:rFonts w:ascii="ヒラギノ角ゴ ProN W3" w:eastAsia="ヒラギノ角ゴ ProN W3" w:hAnsi="ヒラギノ角ゴ ProN W3" w:cs="ヒラギノ角ゴ ProN W3"/>
            <w:sz w:val="22"/>
            <w:szCs w:val="22"/>
            <w:lang w:val="ja-JP" w:eastAsia="ja-JP"/>
            <w14:textOutline w14:w="12700" w14:cap="flat" w14:cmpd="sng" w14:algn="ctr">
              <w14:noFill/>
              <w14:prstDash w14:val="solid"/>
              <w14:miter w14:lim="400000"/>
            </w14:textOutline>
          </w:rPr>
          <w:t>http://hue360.herokuapp.com/</w:t>
        </w:r>
      </w:hyperlink>
    </w:p>
    <w:p w14:paraId="637358D5" w14:textId="77777777" w:rsidR="00CC4908" w:rsidRDefault="00CC4908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A8E6735" w14:textId="1ADA62BC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70A7534" w14:textId="77777777" w:rsidR="00B31321" w:rsidRDefault="00B31321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41A16D9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7EB5E51" w14:textId="77777777" w:rsidR="00BD61F3" w:rsidRDefault="00667E47">
      <w:pPr>
        <w:pStyle w:val="a5"/>
        <w:rPr>
          <w:rFonts w:hint="default"/>
        </w:rPr>
      </w:pPr>
      <w:r>
        <w:t>あなたのプロフィールをご記載ください</w:t>
      </w:r>
    </w:p>
    <w:p w14:paraId="7B8E414F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※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別紙で作成</w:t>
      </w:r>
    </w:p>
    <w:p w14:paraId="1B6C6585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87F4F7F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7198D1C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A473A12" w14:textId="77777777" w:rsidR="00BD61F3" w:rsidRDefault="00667E47">
      <w:pPr>
        <w:pStyle w:val="a5"/>
        <w:rPr>
          <w:rFonts w:hint="default"/>
        </w:rPr>
      </w:pPr>
      <w:r>
        <w:t>サイトに掲載する、</w:t>
      </w:r>
      <w:r>
        <w:rPr>
          <w:rFonts w:ascii="ヒラギノ角ゴ ProN W6" w:eastAsia="Arial Unicode MS" w:hAnsi="ヒラギノ角ゴ ProN W6"/>
          <w:lang w:val="pt-PT"/>
        </w:rPr>
        <w:t>SNS</w:t>
      </w:r>
      <w:r>
        <w:t>アカウントのリンクをご記載ください。また主に利用していく</w:t>
      </w:r>
      <w:r>
        <w:rPr>
          <w:rFonts w:ascii="ヒラギノ角ゴ ProN W6" w:eastAsia="Arial Unicode MS" w:hAnsi="ヒラギノ角ゴ ProN W6"/>
          <w:lang w:val="pt-PT"/>
        </w:rPr>
        <w:t>SNS</w:t>
      </w:r>
      <w:r>
        <w:t>はなんですか？</w:t>
      </w:r>
    </w:p>
    <w:p w14:paraId="498BA8A5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DD18F32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B6F2F0E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36D0746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8BCE470" w14:textId="39076DC0" w:rsidR="00BD61F3" w:rsidRDefault="00667E47">
      <w:pPr>
        <w:pStyle w:val="a5"/>
        <w:rPr>
          <w:rFonts w:hint="default"/>
        </w:rPr>
      </w:pPr>
      <w:r>
        <w:lastRenderedPageBreak/>
        <w:t>サイトに載せる所在地や連絡先をご記載ください</w:t>
      </w:r>
    </w:p>
    <w:p w14:paraId="01949EFE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DA424F4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D2A84B3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331A716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2E3CB96" w14:textId="77777777" w:rsidR="00BD61F3" w:rsidRDefault="00667E47">
      <w:pPr>
        <w:pStyle w:val="a5"/>
        <w:rPr>
          <w:rFonts w:hint="default"/>
        </w:rPr>
      </w:pPr>
      <w:r>
        <w:t>サイトタイトル</w:t>
      </w:r>
      <w:r>
        <w:rPr>
          <w:rFonts w:ascii="ヒラギノ角ゴ ProN W6" w:eastAsia="Arial Unicode MS" w:hAnsi="ヒラギノ角ゴ ProN W6"/>
        </w:rPr>
        <w:t>&amp;</w:t>
      </w:r>
      <w:r>
        <w:t>屋号は？</w:t>
      </w:r>
    </w:p>
    <w:p w14:paraId="5806161A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C8AD0C3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477C990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27C9BEA" w14:textId="77777777" w:rsidR="00BD61F3" w:rsidRDefault="00BD61F3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1762A8F" w14:textId="77777777" w:rsidR="00BD61F3" w:rsidRDefault="00667E47">
      <w:pPr>
        <w:pStyle w:val="a5"/>
        <w:rPr>
          <w:rFonts w:hint="default"/>
        </w:rPr>
      </w:pPr>
      <w:r>
        <w:t>独自ドメインを連動させます。ドメインを管理しているサーバーのログイン情報を教えてください</w:t>
      </w:r>
    </w:p>
    <w:p w14:paraId="5D4BA5E3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※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サーバーは</w:t>
      </w:r>
      <w:proofErr w:type="spellStart"/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conoha</w:t>
      </w:r>
      <w:proofErr w:type="spellEnd"/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サーバーを推奨。</w:t>
      </w: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X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サーバーはメルマガ</w:t>
      </w:r>
      <w:proofErr w:type="gramStart"/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が</w:t>
      </w:r>
      <w:proofErr w:type="gramEnd"/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連動</w:t>
      </w:r>
      <w:proofErr w:type="gramStart"/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が</w:t>
      </w:r>
      <w:proofErr w:type="gramEnd"/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できないため</w:t>
      </w:r>
      <w:r>
        <w:rPr>
          <w:rFonts w:ascii="ヒラギノ角ゴ ProN W3" w:hAnsi="ヒラギノ角ゴ ProN W3" w:cs="Arial Unicode MS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NG</w:t>
      </w: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。</w:t>
      </w:r>
    </w:p>
    <w:p w14:paraId="3A27CBB5" w14:textId="77777777" w:rsidR="00BD61F3" w:rsidRDefault="00667E47">
      <w:pPr>
        <w:rPr>
          <w:rFonts w:ascii="ヒラギノ角ゴ ProN W3" w:eastAsia="ヒラギノ角ゴ ProN W3" w:hAnsi="ヒラギノ角ゴ ProN W3" w:cs="ヒラギノ角ゴ ProN W3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 Unicode MS" w:eastAsia="ヒラギノ角ゴ ProN W3" w:hAnsi="Arial Unicode MS" w:cs="Arial Unicode MS" w:hint="eastAsia"/>
          <w:color w:val="000000"/>
          <w:sz w:val="22"/>
          <w:szCs w:val="22"/>
          <w:u w:color="000000"/>
          <w:lang w:val="ja-JP" w:eastAsia="ja-JP"/>
          <w14:textOutline w14:w="12700" w14:cap="flat" w14:cmpd="sng" w14:algn="ctr">
            <w14:noFill/>
            <w14:prstDash w14:val="solid"/>
            <w14:miter w14:lim="400000"/>
          </w14:textOutline>
        </w:rPr>
        <w:t>下記リンク先の真ん中あたりで、ドメインを調べることができます。</w:t>
      </w:r>
    </w:p>
    <w:p w14:paraId="23BEBB38" w14:textId="77777777" w:rsidR="00BD61F3" w:rsidRDefault="00EA7B8A">
      <w:pPr>
        <w:pStyle w:val="a4"/>
        <w:spacing w:before="0" w:line="240" w:lineRule="auto"/>
        <w:rPr>
          <w:rFonts w:ascii="ヒラギノ角ゴ Pro W3" w:eastAsia="ヒラギノ角ゴ Pro W3" w:hAnsi="ヒラギノ角ゴ Pro W3" w:cs="ヒラギノ角ゴ Pro W3" w:hint="default"/>
          <w:color w:val="003366"/>
          <w:u w:val="single"/>
          <w:shd w:val="clear" w:color="auto" w:fill="FFFFFF"/>
        </w:rPr>
      </w:pPr>
      <w:hyperlink r:id="rId8" w:history="1">
        <w:r w:rsidR="00667E47">
          <w:rPr>
            <w:rStyle w:val="Hyperlink0"/>
            <w:rFonts w:ascii="ヒラギノ角ゴ Pro W3" w:hAnsi="ヒラギノ角ゴ Pro W3"/>
            <w:color w:val="003366"/>
            <w:shd w:val="clear" w:color="auto" w:fill="FFFFFF"/>
            <w:lang w:val="en-US"/>
          </w:rPr>
          <w:t>https://www.conoha.jp/wing</w:t>
        </w:r>
      </w:hyperlink>
    </w:p>
    <w:p w14:paraId="67210C5D" w14:textId="77777777" w:rsidR="00BD61F3" w:rsidRDefault="00BD61F3">
      <w:pPr>
        <w:pStyle w:val="a4"/>
        <w:spacing w:before="0" w:line="240" w:lineRule="auto"/>
        <w:rPr>
          <w:rFonts w:ascii="ヒラギノ角ゴ Pro W3" w:eastAsia="ヒラギノ角ゴ Pro W3" w:hAnsi="ヒラギノ角ゴ Pro W3" w:cs="ヒラギノ角ゴ Pro W3" w:hint="default"/>
          <w:color w:val="003366"/>
          <w:u w:val="single"/>
          <w:shd w:val="clear" w:color="auto" w:fill="FFFFFF"/>
        </w:rPr>
      </w:pPr>
    </w:p>
    <w:p w14:paraId="79E42E63" w14:textId="77777777" w:rsidR="00BD61F3" w:rsidRDefault="00BD61F3">
      <w:pPr>
        <w:pStyle w:val="a4"/>
        <w:spacing w:before="0" w:line="240" w:lineRule="auto"/>
        <w:rPr>
          <w:rFonts w:ascii="ヒラギノ角ゴ Pro W3" w:eastAsia="ヒラギノ角ゴ Pro W3" w:hAnsi="ヒラギノ角ゴ Pro W3" w:cs="ヒラギノ角ゴ Pro W3" w:hint="default"/>
          <w:color w:val="003366"/>
          <w:u w:val="single"/>
          <w:shd w:val="clear" w:color="auto" w:fill="FFFFFF"/>
        </w:rPr>
      </w:pPr>
    </w:p>
    <w:p w14:paraId="41D48DAA" w14:textId="77777777" w:rsidR="00BD61F3" w:rsidRDefault="00BD61F3">
      <w:pPr>
        <w:pStyle w:val="a4"/>
        <w:spacing w:before="0" w:line="240" w:lineRule="auto"/>
        <w:rPr>
          <w:rFonts w:ascii="ヒラギノ角ゴ Pro W3" w:eastAsia="ヒラギノ角ゴ Pro W3" w:hAnsi="ヒラギノ角ゴ Pro W3" w:cs="ヒラギノ角ゴ Pro W3" w:hint="default"/>
          <w:color w:val="003366"/>
          <w:u w:val="single"/>
          <w:shd w:val="clear" w:color="auto" w:fill="FFFFFF"/>
        </w:rPr>
      </w:pPr>
    </w:p>
    <w:p w14:paraId="124B9CC9" w14:textId="77777777" w:rsidR="00BD61F3" w:rsidRDefault="00BD61F3">
      <w:pPr>
        <w:pStyle w:val="a4"/>
        <w:spacing w:before="0" w:line="240" w:lineRule="auto"/>
        <w:rPr>
          <w:rFonts w:ascii="ヒラギノ角ゴ Pro W3" w:eastAsia="ヒラギノ角ゴ Pro W3" w:hAnsi="ヒラギノ角ゴ Pro W3" w:cs="ヒラギノ角ゴ Pro W3" w:hint="default"/>
          <w:color w:val="003366"/>
          <w:u w:val="single"/>
          <w:shd w:val="clear" w:color="auto" w:fill="FFFFFF"/>
        </w:rPr>
      </w:pPr>
    </w:p>
    <w:p w14:paraId="79CA7F51" w14:textId="77777777" w:rsidR="00BD61F3" w:rsidRDefault="00BD61F3">
      <w:pPr>
        <w:pStyle w:val="a4"/>
        <w:spacing w:before="0" w:line="240" w:lineRule="auto"/>
        <w:rPr>
          <w:rFonts w:hint="default"/>
        </w:rPr>
      </w:pPr>
    </w:p>
    <w:sectPr w:rsidR="00BD61F3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27EB7" w14:textId="77777777" w:rsidR="00EA7B8A" w:rsidRDefault="00EA7B8A">
      <w:r>
        <w:separator/>
      </w:r>
    </w:p>
  </w:endnote>
  <w:endnote w:type="continuationSeparator" w:id="0">
    <w:p w14:paraId="1D300A9B" w14:textId="77777777" w:rsidR="00EA7B8A" w:rsidRDefault="00EA7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ヒラギノ角ゴ ProN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0D91" w14:textId="77777777" w:rsidR="00BD61F3" w:rsidRDefault="00BD61F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73222" w14:textId="77777777" w:rsidR="00EA7B8A" w:rsidRDefault="00EA7B8A">
      <w:r>
        <w:separator/>
      </w:r>
    </w:p>
  </w:footnote>
  <w:footnote w:type="continuationSeparator" w:id="0">
    <w:p w14:paraId="5AF860DA" w14:textId="77777777" w:rsidR="00EA7B8A" w:rsidRDefault="00EA7B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FF6EA" w14:textId="77777777" w:rsidR="00BD61F3" w:rsidRDefault="00BD61F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1F3"/>
    <w:rsid w:val="000B7488"/>
    <w:rsid w:val="000E2284"/>
    <w:rsid w:val="000F62A9"/>
    <w:rsid w:val="005847E6"/>
    <w:rsid w:val="00667E47"/>
    <w:rsid w:val="006D49A7"/>
    <w:rsid w:val="0070475C"/>
    <w:rsid w:val="007C2D5D"/>
    <w:rsid w:val="00B31321"/>
    <w:rsid w:val="00BD61F3"/>
    <w:rsid w:val="00CC4908"/>
    <w:rsid w:val="00EA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0FECB"/>
  <w15:docId w15:val="{696DFFFC-1258-5942-898F-761B7DA59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デフォルト"/>
    <w:pPr>
      <w:spacing w:before="160" w:line="288" w:lineRule="auto"/>
    </w:pPr>
    <w:rPr>
      <w:rFonts w:ascii="Arial Unicode MS" w:eastAsia="ヒラギノ角ゴ ProN W3" w:hAnsi="Arial Unicode MS" w:cs="Arial Unicode MS" w:hint="eastAsia"/>
      <w:color w:val="000000"/>
      <w:sz w:val="24"/>
      <w:szCs w:val="24"/>
      <w:lang w:val="ja-JP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見出し（レッド）"/>
    <w:next w:val="a6"/>
    <w:pPr>
      <w:keepNext/>
      <w:outlineLvl w:val="1"/>
    </w:pPr>
    <w:rPr>
      <w:rFonts w:ascii="Arial Unicode MS" w:eastAsia="ヒラギノ角ゴ ProN W6" w:hAnsi="Arial Unicode MS" w:cs="Arial Unicode MS" w:hint="eastAsia"/>
      <w:color w:val="EE220C"/>
      <w:sz w:val="32"/>
      <w:szCs w:val="32"/>
      <w:lang w:val="ja-JP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Body Text"/>
    <w:rPr>
      <w:rFonts w:ascii="Arial Unicode MS" w:eastAsia="ヒラギノ角ゴ ProN W3" w:hAnsi="Arial Unicode MS" w:cs="Arial Unicode MS" w:hint="eastAsia"/>
      <w:color w:val="000000"/>
      <w:sz w:val="22"/>
      <w:szCs w:val="22"/>
      <w:lang w:val="ja-JP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3"/>
    <w:rPr>
      <w:u w:val="single"/>
    </w:rPr>
  </w:style>
  <w:style w:type="character" w:styleId="a7">
    <w:name w:val="Unresolved Mention"/>
    <w:basedOn w:val="a0"/>
    <w:uiPriority w:val="99"/>
    <w:semiHidden/>
    <w:unhideWhenUsed/>
    <w:rsid w:val="00CC4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oha.jp/wing/?utm_source=a8&amp;utm_medium=wing_text&amp;utm_term=affi&amp;utm_content=wing&amp;utm_campaign=wing&amp;banner_id=d04_a8_wing_tex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hue360.herokuapp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olordic.org/y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ヒラギノ角ゴ ProN W6"/>
        <a:cs typeface="ヒラギノ角ゴ ProN W6"/>
      </a:majorFont>
      <a:minorFont>
        <a:latin typeface="ヒラギノ角ゴ ProN W3"/>
        <a:ea typeface="ヒラギノ角ゴ ProN W3"/>
        <a:cs typeface="ヒラギノ角ゴ ProN W3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高橋拡</cp:lastModifiedBy>
  <cp:revision>9</cp:revision>
  <dcterms:created xsi:type="dcterms:W3CDTF">2021-10-14T05:58:00Z</dcterms:created>
  <dcterms:modified xsi:type="dcterms:W3CDTF">2022-01-14T07:04:00Z</dcterms:modified>
</cp:coreProperties>
</file>